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4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67"/>
        <w:gridCol w:w="14"/>
        <w:gridCol w:w="1779"/>
        <w:gridCol w:w="335"/>
        <w:gridCol w:w="2533"/>
        <w:gridCol w:w="1452"/>
        <w:gridCol w:w="659"/>
        <w:gridCol w:w="301"/>
        <w:gridCol w:w="492"/>
        <w:gridCol w:w="1453"/>
      </w:tblGrid>
      <w:tr w:rsidR="009C1E22" w:rsidRPr="00E50B30" w:rsidTr="009631C7">
        <w:trPr>
          <w:trHeight w:val="1628"/>
        </w:trPr>
        <w:tc>
          <w:tcPr>
            <w:tcW w:w="3281" w:type="dxa"/>
            <w:gridSpan w:val="4"/>
          </w:tcPr>
          <w:p w:rsidR="009C1E22" w:rsidRPr="009631C7" w:rsidRDefault="009C1E22" w:rsidP="009631C7">
            <w:pPr>
              <w:rPr>
                <w:color w:val="333333"/>
                <w:sz w:val="16"/>
                <w:szCs w:val="16"/>
              </w:rPr>
            </w:pPr>
            <w:r w:rsidRPr="009631C7">
              <w:rPr>
                <w:sz w:val="16"/>
                <w:szCs w:val="16"/>
              </w:rPr>
              <w:t xml:space="preserve"> </w:t>
            </w:r>
            <w:r w:rsidR="001C4294" w:rsidRPr="00037ABA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894840" cy="793115"/>
                  <wp:effectExtent l="0" t="0" r="0" b="698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B541C7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Consejería de Salud</w:t>
            </w:r>
            <w:r w:rsidR="009C1E22"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Dirección General de Salud Pública</w:t>
            </w:r>
            <w:r w:rsidR="004C7D2D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CC7320">
              <w:rPr>
                <w:rFonts w:ascii="Verdana" w:hAnsi="Verdana"/>
                <w:sz w:val="16"/>
                <w:szCs w:val="16"/>
              </w:rPr>
              <w:t>Adicciones</w:t>
            </w:r>
          </w:p>
          <w:p w:rsidR="00CC7320" w:rsidRPr="009631C7" w:rsidRDefault="00CC7320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Teléfonos de Información</w:t>
            </w:r>
            <w: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: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012</w:t>
            </w: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desde la Región de Murcia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968 362 000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5" w:type="dxa"/>
            <w:gridSpan w:val="7"/>
            <w:vAlign w:val="center"/>
          </w:tcPr>
          <w:p w:rsidR="00B71104" w:rsidRDefault="00B71104" w:rsidP="00B71104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 xml:space="preserve">Procedimiento </w:t>
            </w:r>
            <w:r w:rsidR="00056CEA">
              <w:rPr>
                <w:rFonts w:ascii="Verdana" w:hAnsi="Verdana"/>
                <w:b/>
                <w:color w:val="333333"/>
              </w:rPr>
              <w:t>6304</w:t>
            </w:r>
          </w:p>
          <w:p w:rsidR="004C50CB" w:rsidRDefault="004C50CB" w:rsidP="004C50CB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>Solicitud de acreditación de nuevos profesores para el curso</w:t>
            </w:r>
            <w:r w:rsidRPr="009631C7">
              <w:rPr>
                <w:rFonts w:ascii="Verdana" w:hAnsi="Verdana"/>
                <w:b/>
                <w:color w:val="333333"/>
              </w:rPr>
              <w:t>:</w:t>
            </w:r>
          </w:p>
          <w:p w:rsidR="004C50CB" w:rsidRPr="009631C7" w:rsidRDefault="004C50CB" w:rsidP="004C50CB">
            <w:pPr>
              <w:rPr>
                <w:rFonts w:ascii="Verdana" w:hAnsi="Verdana"/>
                <w:sz w:val="20"/>
                <w:szCs w:val="20"/>
              </w:rPr>
            </w:pPr>
            <w:r w:rsidRPr="009631C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9631C7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9631C7">
              <w:rPr>
                <w:rFonts w:ascii="Verdana" w:hAnsi="Verdana"/>
                <w:b/>
                <w:sz w:val="20"/>
                <w:szCs w:val="20"/>
              </w:rPr>
              <w:t>Cuidador de piscinas de uso público</w:t>
            </w:r>
            <w:r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50CB" w:rsidRDefault="004C50CB" w:rsidP="004C50CB">
            <w:pPr>
              <w:rPr>
                <w:rFonts w:ascii="Verdana" w:hAnsi="Verdana"/>
                <w:sz w:val="36"/>
                <w:szCs w:val="36"/>
              </w:rPr>
            </w:pPr>
            <w:r w:rsidRPr="009631C7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9631C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Obtención de carné         </w:t>
            </w:r>
            <w:r w:rsidRPr="009631C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9631C7">
              <w:rPr>
                <w:rFonts w:ascii="Verdana" w:hAnsi="Verdana"/>
                <w:sz w:val="20"/>
                <w:szCs w:val="20"/>
              </w:rPr>
              <w:t xml:space="preserve"> Renovación</w:t>
            </w:r>
            <w:r>
              <w:rPr>
                <w:rFonts w:ascii="Verdana" w:hAnsi="Verdana"/>
                <w:sz w:val="20"/>
                <w:szCs w:val="20"/>
              </w:rPr>
              <w:t xml:space="preserve"> de carné</w:t>
            </w:r>
            <w:r w:rsidRPr="009631C7">
              <w:rPr>
                <w:rFonts w:ascii="Verdana" w:hAnsi="Verdana"/>
                <w:sz w:val="36"/>
                <w:szCs w:val="36"/>
              </w:rPr>
              <w:t xml:space="preserve"> </w:t>
            </w:r>
          </w:p>
          <w:p w:rsidR="00780F66" w:rsidRPr="00313076" w:rsidRDefault="00780F66" w:rsidP="00056CEA">
            <w:pPr>
              <w:rPr>
                <w:rFonts w:ascii="Verdana" w:hAnsi="Verdana"/>
                <w:b/>
                <w:color w:val="333333"/>
              </w:rPr>
            </w:pPr>
          </w:p>
        </w:tc>
      </w:tr>
      <w:tr w:rsidR="009C1E22" w:rsidRPr="00E50B30" w:rsidTr="009631C7">
        <w:trPr>
          <w:trHeight w:val="409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9C1E22" w:rsidRPr="009631C7" w:rsidRDefault="009C1E22" w:rsidP="009631C7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18" w:type="dxa"/>
            <w:gridSpan w:val="9"/>
          </w:tcPr>
          <w:p w:rsidR="009C1E22" w:rsidRPr="009631C7" w:rsidRDefault="009C1E22" w:rsidP="009631C7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 FORMADORA"/>
              </w:smartTagPr>
              <w:r w:rsidRPr="009631C7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>LA ENTIDAD</w:t>
              </w:r>
              <w:r w:rsidR="00E800D1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 xml:space="preserve"> FORMADORA</w:t>
              </w:r>
            </w:smartTag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  <w:r w:rsidR="004B38FB">
              <w:rPr>
                <w:rFonts w:ascii="Verdana" w:hAnsi="Verdana"/>
                <w:b/>
                <w:color w:val="333333"/>
                <w:sz w:val="22"/>
                <w:szCs w:val="22"/>
              </w:rPr>
              <w:t>AUTORIZADA</w:t>
            </w:r>
          </w:p>
        </w:tc>
      </w:tr>
      <w:tr w:rsidR="009C1E22" w:rsidRPr="00E50B30" w:rsidTr="009631C7">
        <w:trPr>
          <w:trHeight w:val="551"/>
        </w:trPr>
        <w:tc>
          <w:tcPr>
            <w:tcW w:w="8260" w:type="dxa"/>
            <w:gridSpan w:val="8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RAZÓN SOCIAL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46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9C1E22" w:rsidRPr="00E50B30" w:rsidTr="009631C7">
        <w:trPr>
          <w:trHeight w:val="551"/>
        </w:trPr>
        <w:tc>
          <w:tcPr>
            <w:tcW w:w="6149" w:type="dxa"/>
            <w:gridSpan w:val="6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2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3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C1E22" w:rsidRPr="00E50B30" w:rsidTr="009631C7">
        <w:trPr>
          <w:trHeight w:val="551"/>
        </w:trPr>
        <w:tc>
          <w:tcPr>
            <w:tcW w:w="150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45" w:type="dxa"/>
            <w:gridSpan w:val="4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AEAAAA" w:themeFill="background2" w:themeFillShade="BF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114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945" w:type="dxa"/>
            <w:gridSpan w:val="4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DATOS DIRECTOR/A DEL CURSO</w:t>
            </w:r>
          </w:p>
        </w:tc>
        <w:tc>
          <w:tcPr>
            <w:tcW w:w="1945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FFFFFF" w:themeFill="background1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14" w:type="dxa"/>
            <w:gridSpan w:val="2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4945" w:type="dxa"/>
            <w:gridSpan w:val="4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APELLIDOS </w:t>
            </w:r>
          </w:p>
        </w:tc>
        <w:tc>
          <w:tcPr>
            <w:tcW w:w="1945" w:type="dxa"/>
            <w:gridSpan w:val="2"/>
          </w:tcPr>
          <w:p w:rsidR="00BD6437" w:rsidRPr="009631C7" w:rsidRDefault="001C4294" w:rsidP="009631C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NIF</w:t>
            </w:r>
          </w:p>
        </w:tc>
      </w:tr>
      <w:tr w:rsidR="001C4294" w:rsidRPr="00E50B30" w:rsidTr="00DD37EC">
        <w:trPr>
          <w:trHeight w:val="551"/>
        </w:trPr>
        <w:tc>
          <w:tcPr>
            <w:tcW w:w="1502" w:type="dxa"/>
            <w:gridSpan w:val="3"/>
          </w:tcPr>
          <w:p w:rsidR="001C4294" w:rsidRPr="009631C7" w:rsidRDefault="001C4294" w:rsidP="008375A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1C4294" w:rsidRPr="009631C7" w:rsidRDefault="001C4294" w:rsidP="008375A3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</w:t>
            </w:r>
          </w:p>
        </w:tc>
        <w:tc>
          <w:tcPr>
            <w:tcW w:w="4945" w:type="dxa"/>
            <w:gridSpan w:val="4"/>
          </w:tcPr>
          <w:p w:rsidR="001C4294" w:rsidRPr="009631C7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1C4294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C4294" w:rsidRPr="00E50B30" w:rsidTr="009631C7">
        <w:trPr>
          <w:trHeight w:val="551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9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EXPOSICIÓN</w:t>
            </w:r>
          </w:p>
        </w:tc>
      </w:tr>
      <w:tr w:rsidR="001C4294" w:rsidRPr="00E50B30" w:rsidTr="009631C7">
        <w:trPr>
          <w:trHeight w:val="551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C50CB" w:rsidRPr="008242B1" w:rsidRDefault="004C50CB" w:rsidP="004C50CB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8242B1">
              <w:rPr>
                <w:rFonts w:ascii="Verdana" w:hAnsi="Verdana"/>
                <w:sz w:val="16"/>
                <w:szCs w:val="16"/>
              </w:rPr>
              <w:t xml:space="preserve">En cumplimiento del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 la Ley 3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8242B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2015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t>octubre,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del Procedimiento Administrativo Común</w:t>
            </w:r>
            <w:r>
              <w:rPr>
                <w:rFonts w:ascii="Verdana" w:hAnsi="Verdana"/>
                <w:sz w:val="16"/>
                <w:szCs w:val="16"/>
              </w:rPr>
              <w:t xml:space="preserve"> de las Administraciones Públicas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y de </w:t>
            </w:r>
            <w:r>
              <w:rPr>
                <w:rFonts w:ascii="Verdana" w:hAnsi="Verdana"/>
                <w:sz w:val="16"/>
                <w:szCs w:val="16"/>
              </w:rPr>
              <w:t>la normativa que regula estos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curso</w:t>
            </w:r>
            <w:r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242B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DECLARO:</w:t>
            </w:r>
          </w:p>
          <w:p w:rsidR="004C50CB" w:rsidRPr="008242B1" w:rsidRDefault="004C50CB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Q</w:t>
            </w:r>
            <w:r w:rsidRPr="008242B1">
              <w:rPr>
                <w:rFonts w:ascii="Verdana" w:hAnsi="Verdana"/>
                <w:sz w:val="16"/>
                <w:szCs w:val="16"/>
              </w:rPr>
              <w:t>ue</w:t>
            </w:r>
            <w:r>
              <w:rPr>
                <w:rFonts w:ascii="Verdana" w:hAnsi="Verdana"/>
                <w:sz w:val="16"/>
                <w:szCs w:val="16"/>
              </w:rPr>
              <w:t xml:space="preserve"> se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cumplen los requisitos establecidos en la normativa vigente, y que dispongo de los documentos que así lo acreditan.</w:t>
            </w:r>
          </w:p>
          <w:p w:rsidR="001C4294" w:rsidRPr="004C50CB" w:rsidRDefault="001C4294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C4294" w:rsidRPr="00E50B30" w:rsidTr="009631C7">
        <w:trPr>
          <w:trHeight w:val="693"/>
        </w:trPr>
        <w:tc>
          <w:tcPr>
            <w:tcW w:w="721" w:type="dxa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631C7">
              <w:rPr>
                <w:rFonts w:ascii="Verdana" w:hAnsi="Verdana"/>
                <w:b/>
                <w:sz w:val="22"/>
                <w:szCs w:val="22"/>
              </w:rPr>
              <w:t xml:space="preserve">.- </w:t>
            </w:r>
          </w:p>
        </w:tc>
        <w:tc>
          <w:tcPr>
            <w:tcW w:w="9785" w:type="dxa"/>
            <w:gridSpan w:val="10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INFORMACIÓN LEGAL </w:t>
            </w:r>
          </w:p>
        </w:tc>
      </w:tr>
      <w:tr w:rsidR="001C4294" w:rsidRPr="00E50B30" w:rsidTr="009631C7">
        <w:trPr>
          <w:trHeight w:val="80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4294" w:rsidRPr="009631C7" w:rsidRDefault="001C4294" w:rsidP="001C4294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/>
                <w:color w:val="3366FF"/>
                <w:sz w:val="14"/>
                <w:szCs w:val="14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1.- 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Administración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competente determinará la imposibilidad de continuar con el ejercicio del derecho desde el momento en que se tenga constancia de tales hechos, sin perjuicio de las responsabilidades penales, civiles o administrativas a que hubiera lugar, de acuerdo con lo establecido en el 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 la Ley </w:t>
            </w:r>
            <w:r>
              <w:rPr>
                <w:rFonts w:ascii="Verdana" w:hAnsi="Verdana"/>
                <w:sz w:val="16"/>
                <w:szCs w:val="16"/>
              </w:rPr>
              <w:t>39/2015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 de octubre</w:t>
            </w: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2.-Cualquier modificación que se produzca respecto de la situación anterior, deberá comunicarse a esta Dirección General, sin perjuicio de las facultades de comprobación, control e inspección que  tiene atribuida la Administración Pública.</w:t>
            </w:r>
          </w:p>
          <w:p w:rsidR="004C50CB" w:rsidRDefault="004C50CB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C50CB" w:rsidRPr="009631C7" w:rsidRDefault="004C50CB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3.-Los datos de carácter personal de esta Declaración serán incluidos en un fichero titularidad del Director General de Salud </w:t>
            </w:r>
          </w:p>
          <w:p w:rsidR="001C4294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Pública responsable del Fichero,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C/Ronda de Levante, 11, 30008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Ley Orgánica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15/1999, de 13 de diciembre, de Protección de Datos de Carácter Personal.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</w:p>
          <w:p w:rsidR="001C4294" w:rsidRPr="009631C7" w:rsidRDefault="001C4294" w:rsidP="008375A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4C50CB">
        <w:rPr>
          <w:rFonts w:ascii="Verdana" w:hAnsi="Verdana"/>
          <w:b/>
          <w:sz w:val="22"/>
          <w:szCs w:val="22"/>
        </w:rPr>
        <w:t>Documentos que se adjuntan: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1.-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Currículo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2.-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Titulaciones académicas o Autorizaciones de los profesores propuestos, al Órgano administrativo competente a obtener/ceder, de forma electrónica o por otros medios, a esta Administración Pública, otras Administraciones o Entes, de acuerdo con el artículo 6 b) de la Ley 11/2007, de 22 de junio de Acceso Electrónico de los Ciudadanos a los Servicios Públicos, en concreto los datos personales relacionados con la Titulación académica del profesorado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3.-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Documentos acreditativos de experiencia profesional o docente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4.-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Resguardo del pago de la tasa por Emisión de informe sanitario.</w:t>
      </w:r>
    </w:p>
    <w:p w:rsidR="004C50CB" w:rsidRDefault="00056CEA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4C50CB" w:rsidRPr="004C50CB">
        <w:rPr>
          <w:rFonts w:ascii="Verdana" w:hAnsi="Verdana"/>
          <w:sz w:val="22"/>
          <w:szCs w:val="22"/>
        </w:rPr>
        <w:t>.-</w:t>
      </w:r>
      <w:r w:rsidR="004C50CB" w:rsidRPr="004C50CB">
        <w:rPr>
          <w:rFonts w:ascii="Verdana" w:hAnsi="Verdana"/>
          <w:sz w:val="22"/>
          <w:szCs w:val="22"/>
        </w:rPr>
        <w:sym w:font="Symbol" w:char="F091"/>
      </w:r>
      <w:r w:rsidR="004C50CB" w:rsidRPr="004C50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Propuesta de profesorado.</w:t>
      </w:r>
    </w:p>
    <w:p w:rsidR="00056CEA" w:rsidRPr="004C50CB" w:rsidRDefault="00056CEA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6.-</w:t>
      </w:r>
      <w:r w:rsidRPr="00056CEA">
        <w:rPr>
          <w:rFonts w:ascii="Verdana" w:hAnsi="Verdana"/>
          <w:sz w:val="22"/>
          <w:szCs w:val="22"/>
        </w:rPr>
        <w:t xml:space="preserve"> </w:t>
      </w:r>
      <w:r w:rsidRPr="004C50CB">
        <w:rPr>
          <w:rFonts w:ascii="Verdana" w:hAnsi="Verdana"/>
          <w:sz w:val="22"/>
          <w:szCs w:val="22"/>
        </w:rPr>
        <w:sym w:font="Symbol" w:char="F091"/>
      </w:r>
      <w:r>
        <w:rPr>
          <w:rFonts w:ascii="Verdana" w:hAnsi="Verdana"/>
          <w:sz w:val="22"/>
          <w:szCs w:val="22"/>
        </w:rPr>
        <w:t xml:space="preserve"> Otros.</w:t>
      </w:r>
    </w:p>
    <w:p w:rsidR="008375A3" w:rsidRPr="005657BF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375A3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_______________________________, _______</w:t>
      </w:r>
      <w:proofErr w:type="spellStart"/>
      <w:r w:rsidRPr="00E50B30">
        <w:rPr>
          <w:rFonts w:ascii="Verdana" w:hAnsi="Verdana"/>
          <w:sz w:val="14"/>
          <w:szCs w:val="14"/>
        </w:rPr>
        <w:t>de_______________________________de</w:t>
      </w:r>
      <w:proofErr w:type="spellEnd"/>
      <w:r w:rsidRPr="00E50B30">
        <w:rPr>
          <w:rFonts w:ascii="Verdana" w:hAnsi="Verdana"/>
          <w:sz w:val="14"/>
          <w:szCs w:val="14"/>
        </w:rPr>
        <w:t>_________________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CC7320" w:rsidP="007229AA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El Director/a 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ind w:left="-900"/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Firma</w:t>
      </w:r>
      <w:proofErr w:type="gramStart"/>
      <w:r w:rsidRPr="00E50B30">
        <w:rPr>
          <w:rFonts w:ascii="Verdana" w:hAnsi="Verdana"/>
          <w:sz w:val="14"/>
          <w:szCs w:val="14"/>
        </w:rPr>
        <w:t>:_</w:t>
      </w:r>
      <w:proofErr w:type="gramEnd"/>
      <w:r w:rsidRPr="00E50B30">
        <w:rPr>
          <w:rFonts w:ascii="Verdana" w:hAnsi="Verdana"/>
          <w:sz w:val="14"/>
          <w:szCs w:val="14"/>
        </w:rPr>
        <w:t>__________________________________________</w:t>
      </w: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056CEA" w:rsidRDefault="00056CEA" w:rsidP="004C50CB">
      <w:pPr>
        <w:jc w:val="center"/>
        <w:rPr>
          <w:rFonts w:ascii="Verdana" w:hAnsi="Verdana"/>
          <w:b/>
        </w:rPr>
      </w:pPr>
    </w:p>
    <w:p w:rsidR="004C50CB" w:rsidRPr="00062042" w:rsidRDefault="004C50CB" w:rsidP="004C50CB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DOCUMENTO DE </w:t>
      </w:r>
      <w:r w:rsidRPr="00062042">
        <w:rPr>
          <w:rFonts w:ascii="Verdana" w:hAnsi="Verdana"/>
          <w:b/>
        </w:rPr>
        <w:t>AUTORIZACIÓN DE LOS PROFESORES PROPUESTOS</w:t>
      </w:r>
      <w:r>
        <w:rPr>
          <w:rFonts w:ascii="Verdana" w:hAnsi="Verdana"/>
          <w:b/>
        </w:rPr>
        <w:t xml:space="preserve"> AL ORGANO ADMINISTRATIVO COMPETENTE</w:t>
      </w:r>
    </w:p>
    <w:p w:rsidR="004C50CB" w:rsidRPr="00D35F83" w:rsidRDefault="004C50CB" w:rsidP="004C50CB">
      <w:pPr>
        <w:jc w:val="center"/>
        <w:rPr>
          <w:rFonts w:ascii="Verdana" w:hAnsi="Verdana"/>
          <w:b/>
          <w:sz w:val="18"/>
          <w:szCs w:val="18"/>
        </w:rPr>
      </w:pPr>
      <w:r w:rsidRPr="00D35F83">
        <w:rPr>
          <w:rFonts w:ascii="Verdana" w:hAnsi="Verdana"/>
          <w:b/>
          <w:sz w:val="18"/>
          <w:szCs w:val="18"/>
        </w:rPr>
        <w:t>(Cada profesor debe cumplimentar y firmar un documento de autorización)</w:t>
      </w:r>
    </w:p>
    <w:tbl>
      <w:tblPr>
        <w:tblpPr w:leftFromText="141" w:rightFromText="141" w:vertAnchor="page" w:horzAnchor="margin" w:tblpXSpec="center" w:tblpY="4066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"/>
        <w:gridCol w:w="2119"/>
        <w:gridCol w:w="2539"/>
        <w:gridCol w:w="1456"/>
        <w:gridCol w:w="660"/>
        <w:gridCol w:w="302"/>
        <w:gridCol w:w="494"/>
        <w:gridCol w:w="1457"/>
      </w:tblGrid>
      <w:tr w:rsidR="004C50CB" w:rsidRPr="009631C7" w:rsidTr="005E561A">
        <w:trPr>
          <w:trHeight w:val="314"/>
        </w:trPr>
        <w:tc>
          <w:tcPr>
            <w:tcW w:w="1492" w:type="dxa"/>
            <w:shd w:val="clear" w:color="auto" w:fill="B3B3B3"/>
            <w:vAlign w:val="center"/>
          </w:tcPr>
          <w:p w:rsidR="004C50CB" w:rsidRPr="009631C7" w:rsidRDefault="004C50CB" w:rsidP="005E561A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41" w:type="dxa"/>
            <w:gridSpan w:val="8"/>
          </w:tcPr>
          <w:p w:rsidR="004C50CB" w:rsidRPr="009631C7" w:rsidRDefault="004C50CB" w:rsidP="005E561A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DATOS DE</w:t>
            </w: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L PROFESOR</w:t>
            </w:r>
          </w:p>
        </w:tc>
      </w:tr>
      <w:tr w:rsidR="004C50CB" w:rsidRPr="009631C7" w:rsidTr="005E561A">
        <w:trPr>
          <w:trHeight w:val="579"/>
        </w:trPr>
        <w:tc>
          <w:tcPr>
            <w:tcW w:w="8280" w:type="dxa"/>
            <w:gridSpan w:val="6"/>
          </w:tcPr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53" w:type="dxa"/>
            <w:gridSpan w:val="3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4C50CB" w:rsidRPr="009631C7" w:rsidTr="005E561A">
        <w:trPr>
          <w:trHeight w:val="579"/>
        </w:trPr>
        <w:tc>
          <w:tcPr>
            <w:tcW w:w="6164" w:type="dxa"/>
            <w:gridSpan w:val="4"/>
          </w:tcPr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6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6" w:type="dxa"/>
            <w:gridSpan w:val="3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7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4C50CB" w:rsidRPr="009631C7" w:rsidTr="005E561A">
        <w:trPr>
          <w:trHeight w:val="579"/>
        </w:trPr>
        <w:tc>
          <w:tcPr>
            <w:tcW w:w="1506" w:type="dxa"/>
            <w:gridSpan w:val="2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9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57" w:type="dxa"/>
            <w:gridSpan w:val="4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51" w:type="dxa"/>
            <w:gridSpan w:val="2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FAX</w:t>
            </w:r>
          </w:p>
        </w:tc>
      </w:tr>
    </w:tbl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jc w:val="center"/>
        <w:rPr>
          <w:rFonts w:ascii="Verdana" w:hAnsi="Verdana"/>
          <w:b/>
        </w:rPr>
      </w:pP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procedimiento: títulos universitarios, títulos no universitarios.</w:t>
      </w: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F2414">
        <w:rPr>
          <w:rFonts w:ascii="Arial" w:hAnsi="Arial" w:cs="Arial"/>
          <w:b/>
          <w:bCs/>
          <w:sz w:val="22"/>
          <w:szCs w:val="22"/>
        </w:rPr>
        <w:t>En caso contrario, en el que NO otorgue el consentimiento para la consulta, marque las siguientes casillas:</w:t>
      </w:r>
    </w:p>
    <w:p w:rsidR="004C50CB" w:rsidRPr="005F2414" w:rsidRDefault="004C50CB" w:rsidP="004C50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50CB" w:rsidRPr="005F2414" w:rsidRDefault="004C50CB" w:rsidP="004C50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□ No Autorizo al órgano administrativo para que se consulten de los datos de títulos universitarios</w:t>
      </w:r>
    </w:p>
    <w:p w:rsidR="004C50CB" w:rsidRPr="005F2414" w:rsidRDefault="004C50CB" w:rsidP="004C50CB">
      <w:pPr>
        <w:rPr>
          <w:rFonts w:ascii="Verdana" w:hAnsi="Verdana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□ No Autorizo al órgano administrativo para que se consulten de los datos de títulos no universitarios</w:t>
      </w: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jc w:val="both"/>
        <w:rPr>
          <w:rFonts w:ascii="Verdana" w:hAnsi="Verdana"/>
          <w:sz w:val="20"/>
          <w:szCs w:val="20"/>
        </w:rPr>
      </w:pPr>
      <w:r w:rsidRPr="00062042">
        <w:rPr>
          <w:rFonts w:ascii="Verdana" w:hAnsi="Verdana"/>
          <w:sz w:val="20"/>
          <w:szCs w:val="20"/>
        </w:rPr>
        <w:t>EN EL CASO DE NO CONCEDER AUTORIZACIÓN A LA ADMINISTRACIÓN, QUEDO OBLIGADO A APORTAR PERSONALMENTE LOS DATOS/DOCUMENTOS RELATIVOS AL PROCEDIMIENTO JUNTO A ESTA SOLICITUD.</w:t>
      </w:r>
    </w:p>
    <w:p w:rsidR="004C50CB" w:rsidRDefault="004C50CB" w:rsidP="004C50CB">
      <w:pPr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ind w:left="-900"/>
        <w:jc w:val="center"/>
        <w:rPr>
          <w:rFonts w:ascii="Verdana" w:hAnsi="Verdana"/>
          <w:b/>
          <w:color w:val="999999"/>
          <w:sz w:val="20"/>
          <w:szCs w:val="20"/>
        </w:rPr>
      </w:pPr>
      <w:r w:rsidRPr="00062042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del profesor</w:t>
      </w:r>
      <w:proofErr w:type="gramStart"/>
      <w:r w:rsidRPr="00062042">
        <w:rPr>
          <w:rFonts w:ascii="Verdana" w:hAnsi="Verdana"/>
          <w:sz w:val="20"/>
          <w:szCs w:val="20"/>
        </w:rPr>
        <w:t>:_</w:t>
      </w:r>
      <w:proofErr w:type="gramEnd"/>
      <w:r w:rsidRPr="00062042">
        <w:rPr>
          <w:rFonts w:ascii="Verdana" w:hAnsi="Verdana"/>
          <w:sz w:val="20"/>
          <w:szCs w:val="20"/>
        </w:rPr>
        <w:t>__________________________________________</w:t>
      </w:r>
    </w:p>
    <w:p w:rsidR="004C50CB" w:rsidRPr="00E50B30" w:rsidRDefault="004C50CB" w:rsidP="004C50CB">
      <w:pPr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</w:p>
    <w:sectPr w:rsidR="004C50CB" w:rsidSect="008375A3">
      <w:headerReference w:type="defaul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C" w:rsidRDefault="009D7DBC">
      <w:r>
        <w:separator/>
      </w:r>
    </w:p>
  </w:endnote>
  <w:endnote w:type="continuationSeparator" w:id="0">
    <w:p w:rsidR="009D7DBC" w:rsidRDefault="009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C" w:rsidRDefault="009D7DBC">
      <w:r>
        <w:separator/>
      </w:r>
    </w:p>
  </w:footnote>
  <w:footnote w:type="continuationSeparator" w:id="0">
    <w:p w:rsidR="009D7DBC" w:rsidRDefault="009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22" w:rsidRDefault="001C42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E22" w:rsidRPr="00C5291B" w:rsidRDefault="009C1E22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9C1E22" w:rsidRDefault="00B541C7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9C1E22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9C1E22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9C1E22" w:rsidRPr="000D4D65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DE6F5A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CC7320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L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" filled="f" stroked="f">
              <v:textbox>
                <w:txbxContent>
                  <w:p w:rsidR="009C1E22" w:rsidRPr="00C5291B" w:rsidRDefault="009C1E22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9C1E22" w:rsidRDefault="00B541C7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9C1E22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9C1E22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9C1E22" w:rsidRPr="000D4D65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DE6F5A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CC7320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BE1878"/>
    <w:multiLevelType w:val="hybridMultilevel"/>
    <w:tmpl w:val="29CCE9AA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C"/>
    <w:rsid w:val="00024BE4"/>
    <w:rsid w:val="00037ABA"/>
    <w:rsid w:val="00045C1D"/>
    <w:rsid w:val="00050D00"/>
    <w:rsid w:val="00056CEA"/>
    <w:rsid w:val="000814AC"/>
    <w:rsid w:val="00085A44"/>
    <w:rsid w:val="00095466"/>
    <w:rsid w:val="000A1367"/>
    <w:rsid w:val="000B7C53"/>
    <w:rsid w:val="000D4D65"/>
    <w:rsid w:val="001107F4"/>
    <w:rsid w:val="0012423C"/>
    <w:rsid w:val="001360EC"/>
    <w:rsid w:val="00164004"/>
    <w:rsid w:val="00177D0F"/>
    <w:rsid w:val="001A4588"/>
    <w:rsid w:val="001B1A49"/>
    <w:rsid w:val="001B2330"/>
    <w:rsid w:val="001C4294"/>
    <w:rsid w:val="001D2298"/>
    <w:rsid w:val="00200A1B"/>
    <w:rsid w:val="00202831"/>
    <w:rsid w:val="002231DD"/>
    <w:rsid w:val="002233C3"/>
    <w:rsid w:val="00236DCF"/>
    <w:rsid w:val="00241DED"/>
    <w:rsid w:val="00265146"/>
    <w:rsid w:val="002B72EE"/>
    <w:rsid w:val="002E085F"/>
    <w:rsid w:val="00313076"/>
    <w:rsid w:val="00324D55"/>
    <w:rsid w:val="0033699E"/>
    <w:rsid w:val="00396396"/>
    <w:rsid w:val="003A0A67"/>
    <w:rsid w:val="003D25C5"/>
    <w:rsid w:val="003E1A28"/>
    <w:rsid w:val="004026E8"/>
    <w:rsid w:val="00403440"/>
    <w:rsid w:val="00404FA8"/>
    <w:rsid w:val="00412D4B"/>
    <w:rsid w:val="00413C15"/>
    <w:rsid w:val="00422C6D"/>
    <w:rsid w:val="0044445F"/>
    <w:rsid w:val="0046536A"/>
    <w:rsid w:val="004760C1"/>
    <w:rsid w:val="00491356"/>
    <w:rsid w:val="004B38FB"/>
    <w:rsid w:val="004C50CB"/>
    <w:rsid w:val="004C7D2D"/>
    <w:rsid w:val="004F6AE7"/>
    <w:rsid w:val="00524666"/>
    <w:rsid w:val="00531725"/>
    <w:rsid w:val="0056258D"/>
    <w:rsid w:val="00562B1C"/>
    <w:rsid w:val="005657BF"/>
    <w:rsid w:val="0058797F"/>
    <w:rsid w:val="005A2196"/>
    <w:rsid w:val="005E14C6"/>
    <w:rsid w:val="0060453B"/>
    <w:rsid w:val="00680865"/>
    <w:rsid w:val="0068208D"/>
    <w:rsid w:val="00692E8A"/>
    <w:rsid w:val="0069706A"/>
    <w:rsid w:val="00702D4D"/>
    <w:rsid w:val="00711311"/>
    <w:rsid w:val="00717F90"/>
    <w:rsid w:val="007229AA"/>
    <w:rsid w:val="00741BC0"/>
    <w:rsid w:val="007424B3"/>
    <w:rsid w:val="00767DFB"/>
    <w:rsid w:val="00776756"/>
    <w:rsid w:val="0077689B"/>
    <w:rsid w:val="00780F66"/>
    <w:rsid w:val="00783FCF"/>
    <w:rsid w:val="00784C8C"/>
    <w:rsid w:val="0079692F"/>
    <w:rsid w:val="007B0177"/>
    <w:rsid w:val="007B105B"/>
    <w:rsid w:val="007F04EC"/>
    <w:rsid w:val="00803097"/>
    <w:rsid w:val="008375A3"/>
    <w:rsid w:val="00847C45"/>
    <w:rsid w:val="00852A8D"/>
    <w:rsid w:val="008732FC"/>
    <w:rsid w:val="00877658"/>
    <w:rsid w:val="008B2A34"/>
    <w:rsid w:val="008B7D96"/>
    <w:rsid w:val="00927401"/>
    <w:rsid w:val="00935612"/>
    <w:rsid w:val="0093634C"/>
    <w:rsid w:val="00952A64"/>
    <w:rsid w:val="00954331"/>
    <w:rsid w:val="00956597"/>
    <w:rsid w:val="009631C7"/>
    <w:rsid w:val="009661D3"/>
    <w:rsid w:val="0097139E"/>
    <w:rsid w:val="0097582E"/>
    <w:rsid w:val="00992ECD"/>
    <w:rsid w:val="009C1E22"/>
    <w:rsid w:val="009D7DBC"/>
    <w:rsid w:val="009E22CB"/>
    <w:rsid w:val="009F31EF"/>
    <w:rsid w:val="00A172C1"/>
    <w:rsid w:val="00A23C66"/>
    <w:rsid w:val="00A527FE"/>
    <w:rsid w:val="00A75EE7"/>
    <w:rsid w:val="00A86CCB"/>
    <w:rsid w:val="00A95E45"/>
    <w:rsid w:val="00A965AC"/>
    <w:rsid w:val="00A97838"/>
    <w:rsid w:val="00AA6EA7"/>
    <w:rsid w:val="00AB2159"/>
    <w:rsid w:val="00AD1662"/>
    <w:rsid w:val="00AD29D1"/>
    <w:rsid w:val="00AE0133"/>
    <w:rsid w:val="00AE2892"/>
    <w:rsid w:val="00B14562"/>
    <w:rsid w:val="00B32984"/>
    <w:rsid w:val="00B35843"/>
    <w:rsid w:val="00B4271B"/>
    <w:rsid w:val="00B42AEF"/>
    <w:rsid w:val="00B541C7"/>
    <w:rsid w:val="00B71104"/>
    <w:rsid w:val="00B94BBA"/>
    <w:rsid w:val="00BB7ECF"/>
    <w:rsid w:val="00BC63A0"/>
    <w:rsid w:val="00BD6437"/>
    <w:rsid w:val="00BE5212"/>
    <w:rsid w:val="00BF4FDA"/>
    <w:rsid w:val="00C3769B"/>
    <w:rsid w:val="00C5291B"/>
    <w:rsid w:val="00C710BD"/>
    <w:rsid w:val="00C8644B"/>
    <w:rsid w:val="00C956EF"/>
    <w:rsid w:val="00CA2B9C"/>
    <w:rsid w:val="00CC5DA5"/>
    <w:rsid w:val="00CC7320"/>
    <w:rsid w:val="00CE101B"/>
    <w:rsid w:val="00D01146"/>
    <w:rsid w:val="00D06BAE"/>
    <w:rsid w:val="00D310F8"/>
    <w:rsid w:val="00D32119"/>
    <w:rsid w:val="00D636C7"/>
    <w:rsid w:val="00D97013"/>
    <w:rsid w:val="00DA162A"/>
    <w:rsid w:val="00DC2A4E"/>
    <w:rsid w:val="00DE6F5A"/>
    <w:rsid w:val="00DF77B2"/>
    <w:rsid w:val="00E033E2"/>
    <w:rsid w:val="00E129E0"/>
    <w:rsid w:val="00E50B30"/>
    <w:rsid w:val="00E800D1"/>
    <w:rsid w:val="00E876F7"/>
    <w:rsid w:val="00EA7BD0"/>
    <w:rsid w:val="00EF5527"/>
    <w:rsid w:val="00F0135F"/>
    <w:rsid w:val="00F02CE4"/>
    <w:rsid w:val="00F467E7"/>
    <w:rsid w:val="00F7631F"/>
    <w:rsid w:val="00F9287C"/>
    <w:rsid w:val="00FA69EE"/>
    <w:rsid w:val="00FC7D5A"/>
    <w:rsid w:val="00FE288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A5D03CE-085E-46A2-AD60-81AA57B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037A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96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037ABA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9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72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37ABA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8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mcm05r</dc:creator>
  <cp:keywords/>
  <dc:description/>
  <cp:lastModifiedBy>CORDOBA MARTINEZ, M. FUENSANTA</cp:lastModifiedBy>
  <cp:revision>2</cp:revision>
  <cp:lastPrinted>2016-06-27T18:50:00Z</cp:lastPrinted>
  <dcterms:created xsi:type="dcterms:W3CDTF">2021-07-12T13:14:00Z</dcterms:created>
  <dcterms:modified xsi:type="dcterms:W3CDTF">2021-07-12T13:14:00Z</dcterms:modified>
</cp:coreProperties>
</file>